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522" w:rsidRPr="007A0D04" w:rsidRDefault="00CB7522" w:rsidP="00CB7522">
      <w:pPr>
        <w:pStyle w:val="Header"/>
        <w:jc w:val="center"/>
        <w:rPr>
          <w:rFonts w:ascii="Century Gothic" w:hAnsi="Century Gothic"/>
        </w:rPr>
      </w:pPr>
    </w:p>
    <w:tbl>
      <w:tblPr>
        <w:tblStyle w:val="TableGrid"/>
        <w:tblpPr w:leftFromText="180" w:rightFromText="180" w:vertAnchor="text" w:horzAnchor="margin" w:tblpXSpec="center" w:tblpY="112"/>
        <w:tblW w:w="9450" w:type="dxa"/>
        <w:tblLayout w:type="fixed"/>
        <w:tblLook w:val="04A0" w:firstRow="1" w:lastRow="0" w:firstColumn="1" w:lastColumn="0" w:noHBand="0" w:noVBand="1"/>
      </w:tblPr>
      <w:tblGrid>
        <w:gridCol w:w="6838"/>
        <w:gridCol w:w="1351"/>
        <w:gridCol w:w="1261"/>
      </w:tblGrid>
      <w:tr w:rsidR="00873281" w:rsidTr="00873281">
        <w:tc>
          <w:tcPr>
            <w:tcW w:w="6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281" w:rsidRDefault="00873281" w:rsidP="00873C76">
            <w:pPr>
              <w:jc w:val="center"/>
              <w:rPr>
                <w:rFonts w:ascii="Century Gothic" w:hAnsi="Century Gothic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3676015</wp:posOffset>
                  </wp:positionH>
                  <wp:positionV relativeFrom="paragraph">
                    <wp:posOffset>17145</wp:posOffset>
                  </wp:positionV>
                  <wp:extent cx="542290" cy="54165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41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-7620</wp:posOffset>
                  </wp:positionV>
                  <wp:extent cx="558800" cy="567055"/>
                  <wp:effectExtent l="0" t="0" r="0" b="444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567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</w:rPr>
              <w:t xml:space="preserve">Department of Education </w:t>
            </w:r>
          </w:p>
          <w:p w:rsidR="00873281" w:rsidRDefault="00873281" w:rsidP="00873C76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Region III</w:t>
            </w:r>
          </w:p>
          <w:p w:rsidR="00873281" w:rsidRDefault="00873281" w:rsidP="00873C76">
            <w:pPr>
              <w:jc w:val="center"/>
              <w:rPr>
                <w:rFonts w:ascii="Century Gothic" w:hAnsi="Century Gothic"/>
                <w:b/>
                <w:noProof/>
                <w:sz w:val="18"/>
                <w:szCs w:val="18"/>
                <w:lang w:eastAsia="en-PH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en-PH"/>
              </w:rPr>
              <w:t>DIVISION OF ANGELES CITY</w:t>
            </w:r>
          </w:p>
          <w:p w:rsidR="00873281" w:rsidRDefault="00873281" w:rsidP="00873C7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noProof/>
                <w:sz w:val="18"/>
                <w:szCs w:val="18"/>
                <w:lang w:eastAsia="en-PH"/>
              </w:rPr>
              <w:t xml:space="preserve">Jesus Street, Pulungbulo, Angeles City </w:t>
            </w:r>
          </w:p>
        </w:tc>
        <w:tc>
          <w:tcPr>
            <w:tcW w:w="26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281" w:rsidRDefault="00873281" w:rsidP="00873C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Doc Code</w:t>
            </w:r>
          </w:p>
        </w:tc>
      </w:tr>
      <w:tr w:rsidR="00873281" w:rsidTr="00873281">
        <w:tc>
          <w:tcPr>
            <w:tcW w:w="9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3281" w:rsidRDefault="00873281" w:rsidP="00873C76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281" w:rsidRDefault="00873281" w:rsidP="00873C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Version No.</w:t>
            </w:r>
          </w:p>
          <w:p w:rsidR="00873281" w:rsidRDefault="00873281" w:rsidP="00873C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281" w:rsidRDefault="00873281" w:rsidP="00873C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Rev. No</w:t>
            </w:r>
          </w:p>
          <w:p w:rsidR="00873281" w:rsidRDefault="00873281" w:rsidP="00873C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01</w:t>
            </w:r>
          </w:p>
        </w:tc>
      </w:tr>
      <w:tr w:rsidR="00873281" w:rsidTr="00873281">
        <w:tc>
          <w:tcPr>
            <w:tcW w:w="94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281" w:rsidRDefault="00873281" w:rsidP="00873C76">
            <w:pPr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/>
                <w:b/>
              </w:rPr>
              <w:tab/>
            </w:r>
            <w:r>
              <w:rPr>
                <w:rFonts w:ascii="Century Gothic" w:hAnsi="Century Gothic" w:cs="Times New Roman"/>
                <w:b/>
              </w:rPr>
              <w:t xml:space="preserve">MONITORING AND EVALUATION TOOL FOR THE IMPLEMENTATION OF </w:t>
            </w:r>
            <w:r w:rsidR="0072104F">
              <w:rPr>
                <w:rFonts w:ascii="Century Gothic" w:hAnsi="Century Gothic" w:cs="Times New Roman"/>
                <w:b/>
              </w:rPr>
              <w:t>ADOPT A SCHOOL</w:t>
            </w:r>
          </w:p>
          <w:p w:rsidR="00873281" w:rsidRDefault="0072104F" w:rsidP="00873C76">
            <w:pPr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( RA 8525, s.1998</w:t>
            </w:r>
            <w:r w:rsidR="00873281">
              <w:rPr>
                <w:rFonts w:ascii="Century Gothic" w:hAnsi="Century Gothic" w:cs="Times New Roman"/>
                <w:b/>
              </w:rPr>
              <w:t>)</w:t>
            </w:r>
          </w:p>
        </w:tc>
      </w:tr>
    </w:tbl>
    <w:p w:rsidR="00CB7522" w:rsidRPr="007A0D04" w:rsidRDefault="00CB7522" w:rsidP="00CB7522">
      <w:pPr>
        <w:pStyle w:val="Header"/>
        <w:jc w:val="center"/>
        <w:rPr>
          <w:rFonts w:ascii="Century Gothic" w:hAnsi="Century Gothic"/>
        </w:rPr>
      </w:pPr>
    </w:p>
    <w:p w:rsidR="00CB7522" w:rsidRPr="007A0D04" w:rsidRDefault="00CB7522" w:rsidP="00CB7522">
      <w:pPr>
        <w:spacing w:after="0"/>
        <w:jc w:val="center"/>
        <w:rPr>
          <w:rFonts w:ascii="Century Gothic" w:hAnsi="Century Gothic"/>
          <w:b/>
        </w:rPr>
      </w:pPr>
    </w:p>
    <w:p w:rsidR="00FF4EEA" w:rsidRPr="007A0D04" w:rsidRDefault="00FF4EEA" w:rsidP="00CB7522">
      <w:pPr>
        <w:spacing w:after="0"/>
        <w:jc w:val="center"/>
        <w:rPr>
          <w:rFonts w:ascii="Century Gothic" w:hAnsi="Century Gothic"/>
          <w:b/>
        </w:rPr>
      </w:pPr>
    </w:p>
    <w:p w:rsidR="003E1D40" w:rsidRPr="007A0D04" w:rsidRDefault="003E1D40" w:rsidP="009172A1">
      <w:pPr>
        <w:spacing w:after="0"/>
        <w:jc w:val="center"/>
        <w:rPr>
          <w:rFonts w:ascii="Century Gothic" w:hAnsi="Century Gothic" w:cs="Times New Roman"/>
          <w:b/>
        </w:rPr>
      </w:pPr>
    </w:p>
    <w:p w:rsidR="00AA5B7D" w:rsidRDefault="00AA5B7D" w:rsidP="009102F4">
      <w:pPr>
        <w:spacing w:after="0"/>
        <w:ind w:left="709" w:firstLine="720"/>
        <w:jc w:val="both"/>
        <w:rPr>
          <w:rFonts w:ascii="Century Gothic" w:hAnsi="Century Gothic" w:cs="Times New Roman"/>
        </w:rPr>
      </w:pPr>
    </w:p>
    <w:p w:rsidR="00A55AB8" w:rsidRPr="007A0D04" w:rsidRDefault="00A55AB8" w:rsidP="009102F4">
      <w:pPr>
        <w:spacing w:after="0"/>
        <w:ind w:left="709" w:firstLine="720"/>
        <w:jc w:val="both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Implemented based on the principles of volunteerism and multiple partnerships, the Adopt-A-School Program gives private sector an opportunity t</w:t>
      </w:r>
      <w:r w:rsidR="0030280C">
        <w:rPr>
          <w:rFonts w:ascii="Century Gothic" w:hAnsi="Century Gothic" w:cs="Times New Roman"/>
        </w:rPr>
        <w:t>o become dynamic and strong DepE</w:t>
      </w:r>
      <w:r w:rsidRPr="007A0D04">
        <w:rPr>
          <w:rFonts w:ascii="Century Gothic" w:hAnsi="Century Gothic" w:cs="Times New Roman"/>
        </w:rPr>
        <w:t>d partner towards the noble of educating all Filipinos.</w:t>
      </w:r>
    </w:p>
    <w:p w:rsidR="00A55AB8" w:rsidRPr="007A0D04" w:rsidRDefault="00A55AB8" w:rsidP="009102F4">
      <w:pPr>
        <w:spacing w:after="0"/>
        <w:ind w:left="709"/>
        <w:jc w:val="both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ab/>
        <w:t>To realize the spirit of Republic Act 8525 or the Adopt-A-School Act enacted in 1988, DepEd invites all members of the private sector to accept the offer of partnerships to help boost education opportunities for the young,</w:t>
      </w:r>
    </w:p>
    <w:p w:rsidR="00A55AB8" w:rsidRPr="007A0D04" w:rsidRDefault="00A55AB8" w:rsidP="009102F4">
      <w:pPr>
        <w:spacing w:after="0"/>
        <w:ind w:left="709"/>
        <w:jc w:val="center"/>
        <w:rPr>
          <w:rFonts w:ascii="Century Gothic" w:hAnsi="Century Gothic" w:cs="Times New Roman"/>
          <w:b/>
        </w:rPr>
      </w:pPr>
    </w:p>
    <w:p w:rsidR="00A55AB8" w:rsidRPr="003F7A5F" w:rsidRDefault="00A55AB8" w:rsidP="003F7A5F">
      <w:pPr>
        <w:spacing w:after="0"/>
        <w:ind w:left="1980" w:hanging="1271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  <w:b/>
        </w:rPr>
        <w:t>OBJECTIVE</w:t>
      </w:r>
      <w:r w:rsidRPr="007A0D04">
        <w:rPr>
          <w:rFonts w:ascii="Century Gothic" w:hAnsi="Century Gothic" w:cs="Times New Roman"/>
        </w:rPr>
        <w:t>:  To ensure the effective and efficient implementation of the Adopt-A-School Program in the school.</w:t>
      </w:r>
    </w:p>
    <w:p w:rsidR="00A55AB8" w:rsidRPr="007A0D04" w:rsidRDefault="00A55AB8" w:rsidP="009102F4">
      <w:pPr>
        <w:spacing w:after="0"/>
        <w:ind w:firstLine="709"/>
        <w:rPr>
          <w:rFonts w:ascii="Century Gothic" w:hAnsi="Century Gothic" w:cs="Times New Roman"/>
          <w:b/>
        </w:rPr>
      </w:pPr>
      <w:r w:rsidRPr="007A0D04">
        <w:rPr>
          <w:rFonts w:ascii="Century Gothic" w:hAnsi="Century Gothic" w:cs="Times New Roman"/>
          <w:b/>
        </w:rPr>
        <w:t xml:space="preserve">ACTIVITIES: </w:t>
      </w:r>
    </w:p>
    <w:p w:rsidR="00A55AB8" w:rsidRPr="007A0D04" w:rsidRDefault="00A55AB8" w:rsidP="00A55AB8">
      <w:pPr>
        <w:spacing w:after="0"/>
        <w:rPr>
          <w:rFonts w:ascii="Century Gothic" w:hAnsi="Century Gothic" w:cs="Times New Roman"/>
          <w:b/>
        </w:rPr>
      </w:pPr>
    </w:p>
    <w:p w:rsidR="00A55AB8" w:rsidRPr="007A0D04" w:rsidRDefault="00A55AB8" w:rsidP="00A55AB8">
      <w:pPr>
        <w:pStyle w:val="ListParagraph"/>
        <w:spacing w:after="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-Orientation of School Heads and ASP School Coordinator on Adopt-A-School Program</w:t>
      </w:r>
    </w:p>
    <w:p w:rsidR="00A55AB8" w:rsidRPr="007A0D04" w:rsidRDefault="00A55AB8" w:rsidP="00A55AB8">
      <w:pPr>
        <w:pStyle w:val="ListParagraph"/>
        <w:spacing w:after="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-Planning-Workshop on Strategies on engaging and sustaining partnership with private sector</w:t>
      </w:r>
      <w:r w:rsidR="00686C51">
        <w:rPr>
          <w:rFonts w:ascii="Century Gothic" w:hAnsi="Century Gothic" w:cs="Times New Roman"/>
        </w:rPr>
        <w:t>s</w:t>
      </w:r>
    </w:p>
    <w:p w:rsidR="003E2E09" w:rsidRDefault="00A55AB8" w:rsidP="003F7A5F">
      <w:pPr>
        <w:pStyle w:val="ListParagraph"/>
        <w:spacing w:after="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-Monitoring of Adopt-A-School Program</w:t>
      </w:r>
      <w:r w:rsidR="00C443C4">
        <w:rPr>
          <w:rFonts w:ascii="Century Gothic" w:hAnsi="Century Gothic" w:cs="Times New Roman"/>
        </w:rPr>
        <w:t>.</w:t>
      </w:r>
    </w:p>
    <w:p w:rsidR="003E1D40" w:rsidRPr="007A0D04" w:rsidRDefault="00D151D7" w:rsidP="009102F4">
      <w:pPr>
        <w:spacing w:after="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BA78F3" wp14:editId="44BEC20B">
                <wp:simplePos x="0" y="0"/>
                <wp:positionH relativeFrom="column">
                  <wp:posOffset>-57150</wp:posOffset>
                </wp:positionH>
                <wp:positionV relativeFrom="paragraph">
                  <wp:posOffset>76835</wp:posOffset>
                </wp:positionV>
                <wp:extent cx="6370320" cy="266700"/>
                <wp:effectExtent l="0" t="0" r="1143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03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D151D7" w:rsidRPr="00D151D7" w:rsidRDefault="00D151D7" w:rsidP="00D151D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51D7">
                              <w:rPr>
                                <w:rFonts w:ascii="Times New Roman" w:hAnsi="Times New Roman" w:cs="Times New Roman"/>
                              </w:rPr>
                              <w:t>SCHOOL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18BA78F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6.05pt;width:501.6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" fillcolor="white [3201]" strokecolor="white [3212]" strokeweight=".5pt">
                <v:textbox>
                  <w:txbxContent>
                    <w:p w:rsidR="00D151D7" w:rsidRPr="00D151D7" w:rsidRDefault="00D151D7" w:rsidP="00D151D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151D7">
                        <w:rPr>
                          <w:rFonts w:ascii="Times New Roman" w:hAnsi="Times New Roman" w:cs="Times New Roman"/>
                        </w:rPr>
                        <w:t>SCHOOL PROFILE</w:t>
                      </w:r>
                    </w:p>
                  </w:txbxContent>
                </v:textbox>
              </v:shape>
            </w:pict>
          </mc:Fallback>
        </mc:AlternateContent>
      </w:r>
    </w:p>
    <w:p w:rsidR="00AA5B7D" w:rsidRPr="007A0D04" w:rsidRDefault="00AA5B7D" w:rsidP="00AA5B7D">
      <w:pPr>
        <w:spacing w:after="0"/>
        <w:rPr>
          <w:rFonts w:ascii="Century Gothic" w:hAnsi="Century Gothic" w:cs="Times New Roman"/>
        </w:rPr>
      </w:pP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DIVISION</w:t>
      </w:r>
      <w:r w:rsidR="00313A46" w:rsidRPr="007A0D04">
        <w:rPr>
          <w:rFonts w:ascii="Century Gothic" w:hAnsi="Century Gothic" w:cs="Times New Roman"/>
        </w:rPr>
        <w:t>: _________________</w:t>
      </w:r>
      <w:r w:rsidR="00AA5B7D">
        <w:rPr>
          <w:rFonts w:ascii="Century Gothic" w:hAnsi="Century Gothic" w:cs="Times New Roman"/>
        </w:rPr>
        <w:t>___________________________________________________</w:t>
      </w:r>
      <w:r w:rsidR="00313A46" w:rsidRPr="007A0D04">
        <w:rPr>
          <w:rFonts w:ascii="Century Gothic" w:hAnsi="Century Gothic" w:cs="Times New Roman"/>
        </w:rPr>
        <w:t>_____</w:t>
      </w: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 xml:space="preserve">COMPLETE SCHOOL NAME: </w:t>
      </w:r>
      <w:r w:rsidR="00313A46" w:rsidRPr="007A0D04">
        <w:rPr>
          <w:rFonts w:ascii="Century Gothic" w:hAnsi="Century Gothic" w:cs="Times New Roman"/>
        </w:rPr>
        <w:t>________________________________________________________</w:t>
      </w: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 xml:space="preserve">COMPLETE SCHOOL ADDRESS: </w:t>
      </w:r>
      <w:r w:rsidR="00313A46" w:rsidRPr="007A0D04">
        <w:rPr>
          <w:rFonts w:ascii="Century Gothic" w:hAnsi="Century Gothic" w:cs="Times New Roman"/>
        </w:rPr>
        <w:t>_____________________________________________________</w:t>
      </w: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NAME OF SCHOOL HEAD:</w:t>
      </w:r>
      <w:r w:rsidR="00313A46" w:rsidRPr="007A0D04">
        <w:rPr>
          <w:rFonts w:ascii="Century Gothic" w:hAnsi="Century Gothic" w:cs="Times New Roman"/>
        </w:rPr>
        <w:t xml:space="preserve"> </w:t>
      </w:r>
      <w:r w:rsidRPr="007A0D04">
        <w:rPr>
          <w:rFonts w:ascii="Century Gothic" w:hAnsi="Century Gothic" w:cs="Times New Roman"/>
        </w:rPr>
        <w:t xml:space="preserve"> ______________________</w:t>
      </w:r>
      <w:r w:rsidR="00313A46" w:rsidRPr="007A0D04">
        <w:rPr>
          <w:rFonts w:ascii="Century Gothic" w:hAnsi="Century Gothic" w:cs="Times New Roman"/>
        </w:rPr>
        <w:t>__</w:t>
      </w:r>
      <w:r w:rsidR="00304E72" w:rsidRPr="007A0D04">
        <w:rPr>
          <w:rFonts w:ascii="Century Gothic" w:hAnsi="Century Gothic" w:cs="Times New Roman"/>
        </w:rPr>
        <w:t>_</w:t>
      </w:r>
      <w:r w:rsidRPr="007A0D04">
        <w:rPr>
          <w:rFonts w:ascii="Century Gothic" w:hAnsi="Century Gothic" w:cs="Times New Roman"/>
        </w:rPr>
        <w:t>CONTACT NO.: ______</w:t>
      </w:r>
      <w:r w:rsidR="00304E72" w:rsidRPr="007A0D04">
        <w:rPr>
          <w:rFonts w:ascii="Century Gothic" w:hAnsi="Century Gothic" w:cs="Times New Roman"/>
        </w:rPr>
        <w:t>____________</w:t>
      </w:r>
    </w:p>
    <w:p w:rsidR="00D60FBA" w:rsidRDefault="00FF4EEA" w:rsidP="003F7A5F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DATE: _</w:t>
      </w:r>
      <w:r w:rsidR="009A390F" w:rsidRPr="007A0D04">
        <w:rPr>
          <w:rFonts w:ascii="Century Gothic" w:hAnsi="Century Gothic" w:cs="Times New Roman"/>
        </w:rPr>
        <w:t>___________</w:t>
      </w:r>
    </w:p>
    <w:p w:rsidR="003F7A5F" w:rsidRPr="003F7A5F" w:rsidRDefault="003F7A5F" w:rsidP="003F7A5F">
      <w:pPr>
        <w:spacing w:after="0"/>
        <w:ind w:firstLine="720"/>
        <w:rPr>
          <w:rFonts w:ascii="Century Gothic" w:hAnsi="Century Gothic" w:cs="Times New Roman"/>
        </w:rPr>
      </w:pPr>
    </w:p>
    <w:p w:rsidR="00D60FBA" w:rsidRPr="007A0D04" w:rsidRDefault="00D60FBA" w:rsidP="00D60FBA">
      <w:pPr>
        <w:spacing w:after="0"/>
        <w:ind w:left="720"/>
        <w:rPr>
          <w:rFonts w:ascii="Century Gothic" w:hAnsi="Century Gothic" w:cs="Times New Roman"/>
          <w:b/>
        </w:rPr>
      </w:pPr>
      <w:r w:rsidRPr="007A0D04">
        <w:rPr>
          <w:rFonts w:ascii="Century Gothic" w:hAnsi="Century Gothic" w:cs="Times New Roman"/>
          <w:b/>
        </w:rPr>
        <w:t xml:space="preserve">DIRECTION: </w:t>
      </w:r>
      <w:r w:rsidRPr="007A0D04">
        <w:rPr>
          <w:rFonts w:ascii="Century Gothic" w:hAnsi="Century Gothic" w:cs="Times New Roman"/>
        </w:rPr>
        <w:t xml:space="preserve"> Fill-up the spaces provided with a check. This form shall be accomplished by the </w:t>
      </w:r>
      <w:r w:rsidRPr="00686C51">
        <w:rPr>
          <w:rFonts w:ascii="Century Gothic" w:hAnsi="Century Gothic" w:cs="Times New Roman"/>
          <w:b/>
        </w:rPr>
        <w:t>Supervisor/Monitor</w:t>
      </w:r>
      <w:r>
        <w:rPr>
          <w:rFonts w:ascii="Century Gothic" w:hAnsi="Century Gothic" w:cs="Times New Roman"/>
          <w:b/>
        </w:rPr>
        <w:t>.</w:t>
      </w:r>
    </w:p>
    <w:p w:rsidR="00D60FBA" w:rsidRDefault="00D60FBA" w:rsidP="001C2190">
      <w:pPr>
        <w:spacing w:after="0"/>
        <w:ind w:firstLine="720"/>
        <w:rPr>
          <w:rFonts w:ascii="Century Gothic" w:hAnsi="Century Gothic" w:cs="Times New Roman"/>
        </w:rPr>
      </w:pPr>
    </w:p>
    <w:p w:rsidR="002F420C" w:rsidRDefault="002F420C" w:rsidP="001C2190">
      <w:pPr>
        <w:spacing w:after="0"/>
        <w:ind w:firstLine="720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5 – Strongly agree</w:t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  <w:t xml:space="preserve">3 – </w:t>
      </w:r>
      <w:proofErr w:type="gramStart"/>
      <w:r>
        <w:rPr>
          <w:rFonts w:ascii="Century Gothic" w:hAnsi="Century Gothic" w:cs="Times New Roman"/>
        </w:rPr>
        <w:t xml:space="preserve">Neither </w:t>
      </w:r>
      <w:r w:rsidR="00C443C4">
        <w:rPr>
          <w:rFonts w:ascii="Century Gothic" w:hAnsi="Century Gothic" w:cs="Times New Roman"/>
        </w:rPr>
        <w:t xml:space="preserve"> </w:t>
      </w:r>
      <w:r>
        <w:rPr>
          <w:rFonts w:ascii="Century Gothic" w:hAnsi="Century Gothic" w:cs="Times New Roman"/>
        </w:rPr>
        <w:t>agree</w:t>
      </w:r>
      <w:proofErr w:type="gramEnd"/>
      <w:r>
        <w:rPr>
          <w:rFonts w:ascii="Century Gothic" w:hAnsi="Century Gothic" w:cs="Times New Roman"/>
        </w:rPr>
        <w:t xml:space="preserve"> or disagree</w:t>
      </w:r>
      <w:r>
        <w:rPr>
          <w:rFonts w:ascii="Century Gothic" w:hAnsi="Century Gothic" w:cs="Times New Roman"/>
        </w:rPr>
        <w:tab/>
        <w:t>1 – Highly disagree</w:t>
      </w:r>
    </w:p>
    <w:p w:rsidR="002F420C" w:rsidRPr="007A0D04" w:rsidRDefault="002F420C" w:rsidP="001C2190">
      <w:pPr>
        <w:spacing w:after="0"/>
        <w:ind w:firstLine="720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4 – Agree</w:t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  <w:t>2 – Disagree</w:t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  <w:t>0 – No chance to observe</w:t>
      </w:r>
    </w:p>
    <w:p w:rsidR="00FF4EEA" w:rsidRPr="007A0D04" w:rsidRDefault="00FF4EEA" w:rsidP="00AA5B7D">
      <w:pPr>
        <w:spacing w:after="0"/>
        <w:rPr>
          <w:rFonts w:ascii="Century Gothic" w:hAnsi="Century Gothic" w:cs="Times New Roman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50"/>
        <w:gridCol w:w="2974"/>
        <w:gridCol w:w="540"/>
        <w:gridCol w:w="540"/>
        <w:gridCol w:w="540"/>
        <w:gridCol w:w="540"/>
        <w:gridCol w:w="540"/>
        <w:gridCol w:w="540"/>
      </w:tblGrid>
      <w:tr w:rsidR="00D60FBA" w:rsidRPr="007A0D04" w:rsidTr="00D60FBA">
        <w:tc>
          <w:tcPr>
            <w:tcW w:w="750" w:type="dxa"/>
            <w:shd w:val="clear" w:color="auto" w:fill="auto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  <w:r w:rsidRPr="007A0D04">
              <w:rPr>
                <w:rFonts w:ascii="Century Gothic" w:hAnsi="Century Gothic" w:cs="Times New Roman"/>
              </w:rPr>
              <w:t>ITEM No.</w:t>
            </w:r>
          </w:p>
        </w:tc>
        <w:tc>
          <w:tcPr>
            <w:tcW w:w="2974" w:type="dxa"/>
            <w:shd w:val="clear" w:color="auto" w:fill="auto"/>
          </w:tcPr>
          <w:p w:rsidR="00D60FBA" w:rsidRPr="007A0D04" w:rsidRDefault="00D60FBA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</w:p>
          <w:p w:rsidR="00D60FBA" w:rsidRPr="007A0D04" w:rsidRDefault="00D60FBA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 w:rsidRPr="007A0D04">
              <w:rPr>
                <w:rFonts w:ascii="Century Gothic" w:hAnsi="Century Gothic" w:cs="Times New Roman"/>
                <w:b/>
              </w:rPr>
              <w:t>INDICATORS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60FBA" w:rsidRPr="007A0D04" w:rsidRDefault="00D60FBA" w:rsidP="00D60FBA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60FBA" w:rsidRPr="007A0D04" w:rsidRDefault="00D60FBA" w:rsidP="00D60FBA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60FBA" w:rsidRPr="007A0D04" w:rsidRDefault="00D60FBA" w:rsidP="00D60FBA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  <w:vAlign w:val="center"/>
          </w:tcPr>
          <w:p w:rsidR="00D60FBA" w:rsidRPr="007A0D04" w:rsidRDefault="00D60FBA" w:rsidP="00D60FBA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  <w:vAlign w:val="center"/>
          </w:tcPr>
          <w:p w:rsidR="00D60FBA" w:rsidRPr="007A0D04" w:rsidRDefault="00D60FBA" w:rsidP="00D60FBA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40" w:type="dxa"/>
            <w:vAlign w:val="center"/>
          </w:tcPr>
          <w:p w:rsidR="00D60FBA" w:rsidRPr="007A0D04" w:rsidRDefault="00D60FBA" w:rsidP="00D60FBA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D60FBA" w:rsidRPr="007A0D04" w:rsidTr="007F2099">
        <w:tc>
          <w:tcPr>
            <w:tcW w:w="750" w:type="dxa"/>
            <w:shd w:val="clear" w:color="auto" w:fill="auto"/>
          </w:tcPr>
          <w:p w:rsidR="00D60FBA" w:rsidRPr="00AA5B7D" w:rsidRDefault="00D60FBA" w:rsidP="00AA5B7D">
            <w:pPr>
              <w:pStyle w:val="ListParagraph"/>
              <w:numPr>
                <w:ilvl w:val="0"/>
                <w:numId w:val="29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2974" w:type="dxa"/>
            <w:shd w:val="clear" w:color="auto" w:fill="auto"/>
          </w:tcPr>
          <w:p w:rsidR="00D60FBA" w:rsidRPr="00BC0443" w:rsidRDefault="00D60FBA" w:rsidP="00BC0443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>There was an Agreement between the Adopting Private Entity and the School</w:t>
            </w: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60FBA" w:rsidRPr="007A0D04" w:rsidTr="007F2099">
        <w:tc>
          <w:tcPr>
            <w:tcW w:w="750" w:type="dxa"/>
            <w:shd w:val="clear" w:color="auto" w:fill="auto"/>
          </w:tcPr>
          <w:p w:rsidR="00D60FBA" w:rsidRPr="00AA5B7D" w:rsidRDefault="00D60FBA" w:rsidP="00AA5B7D">
            <w:pPr>
              <w:pStyle w:val="ListParagraph"/>
              <w:numPr>
                <w:ilvl w:val="0"/>
                <w:numId w:val="29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2974" w:type="dxa"/>
            <w:shd w:val="clear" w:color="auto" w:fill="auto"/>
          </w:tcPr>
          <w:p w:rsidR="00D60FBA" w:rsidRPr="00BC0443" w:rsidRDefault="00D60FBA" w:rsidP="00BC0443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 xml:space="preserve">Checked the Qualifications of the Adopting Private Entity </w:t>
            </w: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60FBA" w:rsidRPr="007A0D04" w:rsidTr="007F2099">
        <w:tc>
          <w:tcPr>
            <w:tcW w:w="750" w:type="dxa"/>
            <w:shd w:val="clear" w:color="auto" w:fill="auto"/>
          </w:tcPr>
          <w:p w:rsidR="00D60FBA" w:rsidRPr="00AA5B7D" w:rsidRDefault="00D60FBA" w:rsidP="00AA5B7D">
            <w:pPr>
              <w:pStyle w:val="ListParagraph"/>
              <w:numPr>
                <w:ilvl w:val="0"/>
                <w:numId w:val="29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2974" w:type="dxa"/>
            <w:shd w:val="clear" w:color="auto" w:fill="auto"/>
          </w:tcPr>
          <w:p w:rsidR="00D60FBA" w:rsidRPr="00BC0443" w:rsidRDefault="00D60FBA" w:rsidP="00BC0443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 xml:space="preserve">Provided technical assistance documents in Claim for tax Deduction by Private President </w:t>
            </w: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60FBA" w:rsidRPr="007A0D04" w:rsidTr="007F2099">
        <w:tc>
          <w:tcPr>
            <w:tcW w:w="750" w:type="dxa"/>
            <w:shd w:val="clear" w:color="auto" w:fill="auto"/>
          </w:tcPr>
          <w:p w:rsidR="00D60FBA" w:rsidRPr="00AA5B7D" w:rsidRDefault="00D60FBA" w:rsidP="00AA5B7D">
            <w:pPr>
              <w:pStyle w:val="ListParagraph"/>
              <w:numPr>
                <w:ilvl w:val="0"/>
                <w:numId w:val="29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2974" w:type="dxa"/>
            <w:shd w:val="clear" w:color="auto" w:fill="auto"/>
          </w:tcPr>
          <w:p w:rsidR="00D60FBA" w:rsidRPr="00BC0443" w:rsidRDefault="00D60FBA" w:rsidP="00BC0443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 xml:space="preserve">There was a MOA for Foreign Donations </w:t>
            </w: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60FBA" w:rsidRPr="007A0D04" w:rsidTr="007F2099">
        <w:tc>
          <w:tcPr>
            <w:tcW w:w="750" w:type="dxa"/>
            <w:shd w:val="clear" w:color="auto" w:fill="auto"/>
          </w:tcPr>
          <w:p w:rsidR="00D60FBA" w:rsidRPr="00AA5B7D" w:rsidRDefault="00D60FBA" w:rsidP="00AA5B7D">
            <w:pPr>
              <w:pStyle w:val="ListParagraph"/>
              <w:numPr>
                <w:ilvl w:val="0"/>
                <w:numId w:val="29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2974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jc w:val="both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>There was an a</w:t>
            </w:r>
            <w:r w:rsidRPr="007A0D04">
              <w:rPr>
                <w:rFonts w:ascii="Century Gothic" w:hAnsi="Century Gothic" w:cs="Times New Roman"/>
              </w:rPr>
              <w:t>ctive participation of the stakeholders in the activities organized by the school.</w:t>
            </w: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60FBA" w:rsidRPr="007A0D04" w:rsidTr="007F2099">
        <w:tc>
          <w:tcPr>
            <w:tcW w:w="750" w:type="dxa"/>
            <w:shd w:val="clear" w:color="auto" w:fill="auto"/>
          </w:tcPr>
          <w:p w:rsidR="00D60FBA" w:rsidRPr="00AA5B7D" w:rsidRDefault="00D60FBA" w:rsidP="00AA5B7D">
            <w:pPr>
              <w:pStyle w:val="ListParagraph"/>
              <w:numPr>
                <w:ilvl w:val="0"/>
                <w:numId w:val="29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2974" w:type="dxa"/>
            <w:shd w:val="clear" w:color="auto" w:fill="auto"/>
          </w:tcPr>
          <w:p w:rsidR="00D60FBA" w:rsidRPr="007A0D04" w:rsidRDefault="00D60FBA" w:rsidP="00051DA9">
            <w:pPr>
              <w:pStyle w:val="ListParagraph"/>
              <w:tabs>
                <w:tab w:val="left" w:pos="1486"/>
              </w:tabs>
              <w:ind w:left="0"/>
              <w:jc w:val="both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 xml:space="preserve">There were evidences in </w:t>
            </w:r>
            <w:r>
              <w:rPr>
                <w:rFonts w:ascii="Century Gothic" w:hAnsi="Century Gothic" w:cs="Times New Roman"/>
              </w:rPr>
              <w:lastRenderedPageBreak/>
              <w:t xml:space="preserve">Monitoring </w:t>
            </w:r>
            <w:r w:rsidRPr="007A0D04">
              <w:rPr>
                <w:rFonts w:ascii="Century Gothic" w:hAnsi="Century Gothic" w:cs="Times New Roman"/>
              </w:rPr>
              <w:t xml:space="preserve">the ASP Program </w:t>
            </w: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60FBA" w:rsidRPr="007A0D04" w:rsidTr="007F2099">
        <w:tc>
          <w:tcPr>
            <w:tcW w:w="750" w:type="dxa"/>
            <w:shd w:val="clear" w:color="auto" w:fill="auto"/>
          </w:tcPr>
          <w:p w:rsidR="00D60FBA" w:rsidRPr="007A0D04" w:rsidRDefault="00D60FBA" w:rsidP="00AA5B7D">
            <w:pPr>
              <w:pStyle w:val="ListParagraph"/>
              <w:numPr>
                <w:ilvl w:val="0"/>
                <w:numId w:val="29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2974" w:type="dxa"/>
            <w:shd w:val="clear" w:color="auto" w:fill="auto"/>
          </w:tcPr>
          <w:p w:rsidR="00D60FBA" w:rsidRPr="007A0D04" w:rsidRDefault="00D60FBA" w:rsidP="00051DA9">
            <w:pPr>
              <w:pStyle w:val="ListParagraph"/>
              <w:tabs>
                <w:tab w:val="left" w:pos="1486"/>
              </w:tabs>
              <w:ind w:left="0"/>
              <w:jc w:val="both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 xml:space="preserve">Submitted the ASP Quarterly Report indicating the Packages of Support </w:t>
            </w:r>
            <w:r w:rsidRPr="007A0D04">
              <w:rPr>
                <w:rFonts w:ascii="Century Gothic" w:hAnsi="Century Gothic" w:cs="Times New Roman"/>
              </w:rPr>
              <w:t>provided by the Stakeholders</w:t>
            </w: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60FBA" w:rsidRPr="007A0D04" w:rsidTr="007F2099">
        <w:tc>
          <w:tcPr>
            <w:tcW w:w="750" w:type="dxa"/>
            <w:shd w:val="clear" w:color="auto" w:fill="auto"/>
          </w:tcPr>
          <w:p w:rsidR="00D60FBA" w:rsidRPr="00AA5B7D" w:rsidRDefault="00D60FBA" w:rsidP="00AA5B7D">
            <w:pPr>
              <w:pStyle w:val="ListParagraph"/>
              <w:numPr>
                <w:ilvl w:val="0"/>
                <w:numId w:val="29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2974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jc w:val="both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 xml:space="preserve">There were documents in the </w:t>
            </w:r>
            <w:r w:rsidRPr="007A0D04">
              <w:rPr>
                <w:rFonts w:ascii="Century Gothic" w:hAnsi="Century Gothic" w:cs="Times New Roman"/>
              </w:rPr>
              <w:t>Establishment of strong partnership of the school among organization in the community.</w:t>
            </w: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60FBA" w:rsidRPr="007A0D04" w:rsidTr="007F2099">
        <w:tc>
          <w:tcPr>
            <w:tcW w:w="750" w:type="dxa"/>
            <w:shd w:val="clear" w:color="auto" w:fill="auto"/>
          </w:tcPr>
          <w:p w:rsidR="00D60FBA" w:rsidRPr="00AA5B7D" w:rsidRDefault="00D60FBA" w:rsidP="00AA5B7D">
            <w:pPr>
              <w:pStyle w:val="ListParagraph"/>
              <w:numPr>
                <w:ilvl w:val="0"/>
                <w:numId w:val="29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2974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jc w:val="both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 xml:space="preserve">Regularly reported the </w:t>
            </w:r>
            <w:r w:rsidRPr="007A0D04">
              <w:rPr>
                <w:rFonts w:ascii="Century Gothic" w:hAnsi="Century Gothic" w:cs="Times New Roman"/>
              </w:rPr>
              <w:t>Support provided to the school by different organization in the community.</w:t>
            </w: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60FBA" w:rsidRPr="007A0D04" w:rsidTr="007F2099">
        <w:tc>
          <w:tcPr>
            <w:tcW w:w="750" w:type="dxa"/>
            <w:shd w:val="clear" w:color="auto" w:fill="auto"/>
          </w:tcPr>
          <w:p w:rsidR="00D60FBA" w:rsidRPr="00AA5B7D" w:rsidRDefault="00D60FBA" w:rsidP="00AA5B7D">
            <w:pPr>
              <w:pStyle w:val="ListParagraph"/>
              <w:numPr>
                <w:ilvl w:val="0"/>
                <w:numId w:val="29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2974" w:type="dxa"/>
            <w:shd w:val="clear" w:color="auto" w:fill="auto"/>
          </w:tcPr>
          <w:p w:rsidR="00D60FBA" w:rsidRPr="007A0D04" w:rsidRDefault="00D60FBA" w:rsidP="00051DA9">
            <w:pPr>
              <w:pStyle w:val="ListParagraph"/>
              <w:tabs>
                <w:tab w:val="left" w:pos="1486"/>
              </w:tabs>
              <w:ind w:left="0"/>
              <w:jc w:val="both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 xml:space="preserve">There were evidences on </w:t>
            </w:r>
            <w:r w:rsidRPr="007A0D04">
              <w:rPr>
                <w:rFonts w:ascii="Century Gothic" w:hAnsi="Century Gothic" w:cs="Times New Roman"/>
              </w:rPr>
              <w:t>Involvement stakeholders in planning and implementing school programs,</w:t>
            </w: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60FBA" w:rsidRPr="007A0D04" w:rsidTr="007F2099">
        <w:tc>
          <w:tcPr>
            <w:tcW w:w="750" w:type="dxa"/>
            <w:shd w:val="clear" w:color="auto" w:fill="auto"/>
          </w:tcPr>
          <w:p w:rsidR="00D60FBA" w:rsidRPr="00AA5B7D" w:rsidRDefault="00D60FBA" w:rsidP="00AA5B7D">
            <w:pPr>
              <w:pStyle w:val="ListParagraph"/>
              <w:numPr>
                <w:ilvl w:val="0"/>
                <w:numId w:val="29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2974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jc w:val="both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>There was a d</w:t>
            </w:r>
            <w:r w:rsidRPr="007A0D04">
              <w:rPr>
                <w:rFonts w:ascii="Century Gothic" w:hAnsi="Century Gothic" w:cs="Times New Roman"/>
              </w:rPr>
              <w:t xml:space="preserve">issemination of information in terms of school </w:t>
            </w:r>
            <w:r>
              <w:rPr>
                <w:rFonts w:ascii="Century Gothic" w:hAnsi="Century Gothic" w:cs="Times New Roman"/>
              </w:rPr>
              <w:t xml:space="preserve">accomplishment in the community </w:t>
            </w: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60FBA" w:rsidRPr="007A0D04" w:rsidTr="007F2099">
        <w:tc>
          <w:tcPr>
            <w:tcW w:w="750" w:type="dxa"/>
            <w:shd w:val="clear" w:color="auto" w:fill="auto"/>
          </w:tcPr>
          <w:p w:rsidR="00D60FBA" w:rsidRPr="00AA5B7D" w:rsidRDefault="00D60FBA" w:rsidP="00AA5B7D">
            <w:pPr>
              <w:pStyle w:val="ListParagraph"/>
              <w:numPr>
                <w:ilvl w:val="0"/>
                <w:numId w:val="29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2974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jc w:val="both"/>
              <w:rPr>
                <w:rFonts w:ascii="Century Gothic" w:hAnsi="Century Gothic" w:cs="Times New Roman"/>
              </w:rPr>
            </w:pPr>
            <w:r w:rsidRPr="007A0D04">
              <w:rPr>
                <w:rFonts w:ascii="Century Gothic" w:hAnsi="Century Gothic" w:cs="Times New Roman"/>
              </w:rPr>
              <w:t>Good public relation</w:t>
            </w:r>
            <w:r>
              <w:rPr>
                <w:rFonts w:ascii="Century Gothic" w:hAnsi="Century Gothic" w:cs="Times New Roman"/>
              </w:rPr>
              <w:t xml:space="preserve"> </w:t>
            </w:r>
            <w:proofErr w:type="gramStart"/>
            <w:r>
              <w:rPr>
                <w:rFonts w:ascii="Century Gothic" w:hAnsi="Century Gothic" w:cs="Times New Roman"/>
              </w:rPr>
              <w:t>was  maintained</w:t>
            </w:r>
            <w:proofErr w:type="gramEnd"/>
            <w:r>
              <w:rPr>
                <w:rFonts w:ascii="Century Gothic" w:hAnsi="Century Gothic" w:cs="Times New Roman"/>
              </w:rPr>
              <w:t xml:space="preserve"> by the school</w:t>
            </w:r>
            <w:r w:rsidRPr="007A0D04">
              <w:rPr>
                <w:rFonts w:ascii="Century Gothic" w:hAnsi="Century Gothic" w:cs="Times New Roman"/>
              </w:rPr>
              <w:t xml:space="preserve"> to ensure its support.</w:t>
            </w: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540" w:type="dxa"/>
          </w:tcPr>
          <w:p w:rsidR="00D60FBA" w:rsidRPr="007A0D04" w:rsidRDefault="00D60FBA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</w:tbl>
    <w:p w:rsidR="00D151D7" w:rsidRDefault="00D151D7" w:rsidP="00D151D7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3E2E09" w:rsidRDefault="003E2E09" w:rsidP="00D151D7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3E2E09" w:rsidRPr="007A0D04" w:rsidRDefault="003E2E09" w:rsidP="00D151D7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534C5F" w:rsidRPr="007A0D04" w:rsidRDefault="006F4567" w:rsidP="00195ED6">
      <w:pPr>
        <w:pStyle w:val="ListParagraph"/>
        <w:numPr>
          <w:ilvl w:val="0"/>
          <w:numId w:val="17"/>
        </w:numPr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 xml:space="preserve">What </w:t>
      </w:r>
      <w:r w:rsidR="00ED2131">
        <w:rPr>
          <w:rFonts w:ascii="Century Gothic" w:hAnsi="Century Gothic" w:cs="Times New Roman"/>
        </w:rPr>
        <w:t>were</w:t>
      </w:r>
      <w:r w:rsidRPr="007A0D04">
        <w:rPr>
          <w:rFonts w:ascii="Century Gothic" w:hAnsi="Century Gothic" w:cs="Times New Roman"/>
        </w:rPr>
        <w:t xml:space="preserve"> </w:t>
      </w:r>
      <w:r w:rsidR="00A92F5C" w:rsidRPr="007A0D04">
        <w:rPr>
          <w:rFonts w:ascii="Century Gothic" w:hAnsi="Century Gothic" w:cs="Times New Roman"/>
        </w:rPr>
        <w:t xml:space="preserve">the best practices that you observed in the </w:t>
      </w:r>
      <w:r w:rsidR="00900ED5" w:rsidRPr="007A0D04">
        <w:rPr>
          <w:rFonts w:ascii="Century Gothic" w:hAnsi="Century Gothic" w:cs="Times New Roman"/>
        </w:rPr>
        <w:t>school?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________________________________________________________________________________________________________________________________________________________________________________________________________</w:t>
      </w:r>
      <w:r w:rsidR="003E2E09">
        <w:rPr>
          <w:rFonts w:ascii="Century Gothic" w:hAnsi="Century Gothic" w:cs="Times New Roman"/>
        </w:rPr>
        <w:t>_______________________________________________________________________</w:t>
      </w:r>
      <w:r w:rsidRPr="007A0D04">
        <w:rPr>
          <w:rFonts w:ascii="Century Gothic" w:hAnsi="Century Gothic" w:cs="Times New Roman"/>
        </w:rPr>
        <w:t>__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534C5F" w:rsidRPr="007A0D04" w:rsidRDefault="00717BA0" w:rsidP="00534C5F">
      <w:pPr>
        <w:pStyle w:val="ListParagraph"/>
        <w:numPr>
          <w:ilvl w:val="0"/>
          <w:numId w:val="17"/>
        </w:numPr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D</w:t>
      </w:r>
      <w:r w:rsidR="00ED2131">
        <w:rPr>
          <w:rFonts w:ascii="Century Gothic" w:hAnsi="Century Gothic" w:cs="Times New Roman"/>
        </w:rPr>
        <w:t>id</w:t>
      </w:r>
      <w:r w:rsidR="003F7A5F">
        <w:rPr>
          <w:rFonts w:ascii="Century Gothic" w:hAnsi="Century Gothic" w:cs="Times New Roman"/>
        </w:rPr>
        <w:t xml:space="preserve"> </w:t>
      </w:r>
      <w:r w:rsidRPr="007A0D04">
        <w:rPr>
          <w:rFonts w:ascii="Century Gothic" w:hAnsi="Century Gothic" w:cs="Times New Roman"/>
        </w:rPr>
        <w:t>the school have activities done together with the stakeholders that have great contribution to the school? What are these contribution</w:t>
      </w:r>
      <w:r w:rsidR="001D092A">
        <w:rPr>
          <w:rFonts w:ascii="Century Gothic" w:hAnsi="Century Gothic" w:cs="Times New Roman"/>
        </w:rPr>
        <w:t>s</w:t>
      </w:r>
      <w:r w:rsidRPr="007A0D04">
        <w:rPr>
          <w:rFonts w:ascii="Century Gothic" w:hAnsi="Century Gothic" w:cs="Times New Roman"/>
        </w:rPr>
        <w:t>?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____________________________________________________________________________________________________________________________________________________________________________________________</w:t>
      </w:r>
      <w:r w:rsidR="003E2E09">
        <w:rPr>
          <w:rFonts w:ascii="Century Gothic" w:hAnsi="Century Gothic" w:cs="Times New Roman"/>
        </w:rPr>
        <w:t>_______________________________________________________________________</w:t>
      </w:r>
      <w:r w:rsidRPr="007A0D04">
        <w:rPr>
          <w:rFonts w:ascii="Century Gothic" w:hAnsi="Century Gothic" w:cs="Times New Roman"/>
        </w:rPr>
        <w:t xml:space="preserve">______________  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036761" w:rsidRPr="007A0D04" w:rsidRDefault="006F4567" w:rsidP="0020633E">
      <w:pPr>
        <w:pStyle w:val="ListParagraph"/>
        <w:numPr>
          <w:ilvl w:val="0"/>
          <w:numId w:val="17"/>
        </w:numPr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How would you describe</w:t>
      </w:r>
      <w:r w:rsidR="00686C51">
        <w:rPr>
          <w:rFonts w:ascii="Century Gothic" w:hAnsi="Century Gothic" w:cs="Times New Roman"/>
        </w:rPr>
        <w:t xml:space="preserve"> the overall</w:t>
      </w:r>
      <w:r w:rsidR="00C443C4">
        <w:rPr>
          <w:rFonts w:ascii="Century Gothic" w:hAnsi="Century Gothic" w:cs="Times New Roman"/>
        </w:rPr>
        <w:t>-</w:t>
      </w:r>
      <w:bookmarkStart w:id="0" w:name="_GoBack"/>
      <w:bookmarkEnd w:id="0"/>
      <w:r w:rsidR="00686C51">
        <w:rPr>
          <w:rFonts w:ascii="Century Gothic" w:hAnsi="Century Gothic" w:cs="Times New Roman"/>
        </w:rPr>
        <w:t xml:space="preserve"> implementation of Adopt-A-S</w:t>
      </w:r>
      <w:r w:rsidR="003F3941">
        <w:rPr>
          <w:rFonts w:ascii="Century Gothic" w:hAnsi="Century Gothic" w:cs="Times New Roman"/>
        </w:rPr>
        <w:t>chool P</w:t>
      </w:r>
      <w:r w:rsidRPr="007A0D04">
        <w:rPr>
          <w:rFonts w:ascii="Century Gothic" w:hAnsi="Century Gothic" w:cs="Times New Roman"/>
        </w:rPr>
        <w:t>rogram in the school</w:t>
      </w:r>
      <w:r w:rsidR="00D725E3" w:rsidRPr="007A0D04">
        <w:rPr>
          <w:rFonts w:ascii="Century Gothic" w:hAnsi="Century Gothic" w:cs="Times New Roman"/>
        </w:rPr>
        <w:t>?</w:t>
      </w:r>
    </w:p>
    <w:p w:rsidR="003E2E09" w:rsidRPr="007A0D04" w:rsidRDefault="00A55AB8" w:rsidP="003F7A5F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________________________________________________________________________________________________________________________________________________________________________________________________</w:t>
      </w:r>
      <w:r w:rsidR="003E2E09">
        <w:rPr>
          <w:rFonts w:ascii="Century Gothic" w:hAnsi="Century Gothic" w:cs="Times New Roman"/>
        </w:rPr>
        <w:t>_______________________________________________________________________</w:t>
      </w:r>
      <w:r w:rsidRPr="007A0D04">
        <w:rPr>
          <w:rFonts w:ascii="Century Gothic" w:hAnsi="Century Gothic" w:cs="Times New Roman"/>
        </w:rPr>
        <w:t>__________</w:t>
      </w:r>
    </w:p>
    <w:p w:rsidR="00D151D7" w:rsidRPr="003E2E09" w:rsidRDefault="00D151D7" w:rsidP="00D151D7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7A0D04">
        <w:rPr>
          <w:rFonts w:ascii="Century Gothic" w:hAnsi="Century Gothic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F53E3B" wp14:editId="7D611853">
                <wp:simplePos x="0" y="0"/>
                <wp:positionH relativeFrom="column">
                  <wp:posOffset>3740150</wp:posOffset>
                </wp:positionH>
                <wp:positionV relativeFrom="paragraph">
                  <wp:posOffset>271516</wp:posOffset>
                </wp:positionV>
                <wp:extent cx="1500505" cy="0"/>
                <wp:effectExtent l="0" t="0" r="2349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28E8D2D" id="Straight Connector 1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5pt,21.4pt" to="412.6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" strokecolor="black [3040]"/>
            </w:pict>
          </mc:Fallback>
        </mc:AlternateContent>
      </w:r>
      <w:r w:rsidRPr="007A0D04">
        <w:rPr>
          <w:rFonts w:ascii="Century Gothic" w:hAnsi="Century Gothic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EF1F84" wp14:editId="4098CC11">
                <wp:simplePos x="0" y="0"/>
                <wp:positionH relativeFrom="column">
                  <wp:posOffset>499374</wp:posOffset>
                </wp:positionH>
                <wp:positionV relativeFrom="paragraph">
                  <wp:posOffset>275590</wp:posOffset>
                </wp:positionV>
                <wp:extent cx="1500996" cy="0"/>
                <wp:effectExtent l="0" t="0" r="2349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9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57B1C2C" id="Straight Connector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3pt,21.7pt" to="157.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" strokecolor="black [3040]"/>
            </w:pict>
          </mc:Fallback>
        </mc:AlternateContent>
      </w:r>
    </w:p>
    <w:p w:rsidR="00D151D7" w:rsidRPr="003E2E09" w:rsidRDefault="009102F4" w:rsidP="00D151D7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6ECBB3" wp14:editId="65897FCC">
                <wp:simplePos x="0" y="0"/>
                <wp:positionH relativeFrom="column">
                  <wp:posOffset>506730</wp:posOffset>
                </wp:positionH>
                <wp:positionV relativeFrom="paragraph">
                  <wp:posOffset>272415</wp:posOffset>
                </wp:positionV>
                <wp:extent cx="1500505" cy="0"/>
                <wp:effectExtent l="0" t="0" r="2349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647BCE1" id="Straight Connector 1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9pt,21.45pt" to="158.0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" strokecolor="black [3040]"/>
            </w:pict>
          </mc:Fallback>
        </mc:AlternateContent>
      </w:r>
      <w:r w:rsidR="00C73300"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2EEA2C" wp14:editId="3FDA7AA4">
                <wp:simplePos x="0" y="0"/>
                <wp:positionH relativeFrom="column">
                  <wp:posOffset>3731895</wp:posOffset>
                </wp:positionH>
                <wp:positionV relativeFrom="paragraph">
                  <wp:posOffset>279136</wp:posOffset>
                </wp:positionV>
                <wp:extent cx="1500505" cy="0"/>
                <wp:effectExtent l="0" t="0" r="2349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0EEF83D" id="Straight Connector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85pt,22pt" to="412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" strokecolor="black [3040]"/>
            </w:pict>
          </mc:Fallback>
        </mc:AlternateContent>
      </w:r>
      <w:r w:rsidR="00D151D7" w:rsidRPr="003E2E09">
        <w:rPr>
          <w:rFonts w:ascii="Century Gothic" w:hAnsi="Century Gothic" w:cs="Times New Roman"/>
          <w:b/>
        </w:rPr>
        <w:tab/>
        <w:t>MONITOR</w:t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686C51">
        <w:rPr>
          <w:rFonts w:ascii="Century Gothic" w:hAnsi="Century Gothic" w:cs="Times New Roman"/>
          <w:b/>
        </w:rPr>
        <w:t>SCHOOL HEAD</w:t>
      </w:r>
    </w:p>
    <w:p w:rsidR="00A55AB8" w:rsidRPr="003E2E09" w:rsidRDefault="009102F4" w:rsidP="00D151D7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DBBCC3" wp14:editId="6FE5413B">
                <wp:simplePos x="0" y="0"/>
                <wp:positionH relativeFrom="column">
                  <wp:posOffset>511175</wp:posOffset>
                </wp:positionH>
                <wp:positionV relativeFrom="paragraph">
                  <wp:posOffset>270510</wp:posOffset>
                </wp:positionV>
                <wp:extent cx="1500505" cy="0"/>
                <wp:effectExtent l="0" t="0" r="2349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12E8EA6" id="Straight Connector 1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25pt,21.3pt" to="158.4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" strokecolor="black [3040]"/>
            </w:pict>
          </mc:Fallback>
        </mc:AlternateContent>
      </w: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2EDCFE" wp14:editId="0CE0D631">
                <wp:simplePos x="0" y="0"/>
                <wp:positionH relativeFrom="column">
                  <wp:posOffset>3745865</wp:posOffset>
                </wp:positionH>
                <wp:positionV relativeFrom="paragraph">
                  <wp:posOffset>274141</wp:posOffset>
                </wp:positionV>
                <wp:extent cx="1500505" cy="0"/>
                <wp:effectExtent l="0" t="0" r="234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1521F01" id="Straight Connector 16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95pt,21.6pt" to="413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" strokecolor="black [3040]"/>
            </w:pict>
          </mc:Fallback>
        </mc:AlternateContent>
      </w:r>
      <w:r w:rsidR="007A0D04" w:rsidRPr="003E2E09">
        <w:rPr>
          <w:rFonts w:ascii="Century Gothic" w:hAnsi="Century Gothic" w:cs="Times New Roman"/>
          <w:b/>
        </w:rPr>
        <w:t xml:space="preserve">            </w:t>
      </w:r>
      <w:r w:rsidR="00D151D7" w:rsidRPr="003E2E09">
        <w:rPr>
          <w:rFonts w:ascii="Century Gothic" w:hAnsi="Century Gothic" w:cs="Times New Roman"/>
          <w:b/>
        </w:rPr>
        <w:t xml:space="preserve"> DESIGNATION</w:t>
      </w:r>
      <w:r w:rsidR="007A0D04" w:rsidRPr="003E2E09">
        <w:rPr>
          <w:rFonts w:ascii="Century Gothic" w:hAnsi="Century Gothic" w:cs="Times New Roman"/>
          <w:b/>
        </w:rPr>
        <w:t>/OFFICE</w:t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 xml:space="preserve">DESIGNATION                            </w:t>
      </w:r>
      <w:r w:rsidR="00D151D7" w:rsidRPr="003E2E09">
        <w:rPr>
          <w:rFonts w:ascii="Century Gothic" w:hAnsi="Century Gothic" w:cs="Times New Roman"/>
          <w:b/>
        </w:rPr>
        <w:tab/>
      </w:r>
    </w:p>
    <w:p w:rsidR="00873DD9" w:rsidRPr="003E2E09" w:rsidRDefault="00D151D7" w:rsidP="00C73300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 xml:space="preserve"> </w:t>
      </w:r>
      <w:r w:rsidR="009102F4" w:rsidRPr="003E2E09">
        <w:rPr>
          <w:rFonts w:ascii="Century Gothic" w:hAnsi="Century Gothic" w:cs="Times New Roman"/>
          <w:b/>
        </w:rPr>
        <w:t xml:space="preserve"> </w:t>
      </w:r>
      <w:r w:rsidR="00C73300" w:rsidRPr="003E2E09">
        <w:rPr>
          <w:rFonts w:ascii="Century Gothic" w:hAnsi="Century Gothic" w:cs="Times New Roman"/>
          <w:b/>
        </w:rPr>
        <w:t xml:space="preserve"> DATE</w:t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9102F4" w:rsidRPr="003E2E09">
        <w:rPr>
          <w:rFonts w:ascii="Century Gothic" w:hAnsi="Century Gothic" w:cs="Times New Roman"/>
          <w:b/>
        </w:rPr>
        <w:t xml:space="preserve">  </w:t>
      </w:r>
      <w:r w:rsidR="00C73300" w:rsidRPr="003E2E09">
        <w:rPr>
          <w:rFonts w:ascii="Century Gothic" w:hAnsi="Century Gothic" w:cs="Times New Roman"/>
          <w:b/>
        </w:rPr>
        <w:t xml:space="preserve">      </w:t>
      </w:r>
      <w:proofErr w:type="spellStart"/>
      <w:r w:rsidR="00C73300" w:rsidRPr="003E2E09">
        <w:rPr>
          <w:rFonts w:ascii="Century Gothic" w:hAnsi="Century Gothic" w:cs="Times New Roman"/>
          <w:b/>
        </w:rPr>
        <w:t>DATE</w:t>
      </w:r>
      <w:proofErr w:type="spellEnd"/>
      <w:r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 xml:space="preserve">       </w:t>
      </w:r>
    </w:p>
    <w:sectPr w:rsidR="00873DD9" w:rsidRPr="003E2E09" w:rsidSect="00385A43">
      <w:footerReference w:type="default" r:id="rId11"/>
      <w:pgSz w:w="12242" w:h="18824" w:code="5"/>
      <w:pgMar w:top="562" w:right="562" w:bottom="144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C25" w:rsidRDefault="003A0C25" w:rsidP="00C73300">
      <w:pPr>
        <w:spacing w:after="0" w:line="240" w:lineRule="auto"/>
      </w:pPr>
      <w:r>
        <w:separator/>
      </w:r>
    </w:p>
  </w:endnote>
  <w:endnote w:type="continuationSeparator" w:id="0">
    <w:p w:rsidR="003A0C25" w:rsidRDefault="003A0C25" w:rsidP="00C7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56235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3300" w:rsidRDefault="00C733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43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73300" w:rsidRDefault="00C733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C25" w:rsidRDefault="003A0C25" w:rsidP="00C73300">
      <w:pPr>
        <w:spacing w:after="0" w:line="240" w:lineRule="auto"/>
      </w:pPr>
      <w:r>
        <w:separator/>
      </w:r>
    </w:p>
  </w:footnote>
  <w:footnote w:type="continuationSeparator" w:id="0">
    <w:p w:rsidR="003A0C25" w:rsidRDefault="003A0C25" w:rsidP="00C7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FEA"/>
    <w:multiLevelType w:val="hybridMultilevel"/>
    <w:tmpl w:val="6ABE5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96C8B"/>
    <w:multiLevelType w:val="hybridMultilevel"/>
    <w:tmpl w:val="4EA0D67C"/>
    <w:lvl w:ilvl="0" w:tplc="C0C036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1122E4"/>
    <w:multiLevelType w:val="hybridMultilevel"/>
    <w:tmpl w:val="8D0A60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80787"/>
    <w:multiLevelType w:val="multilevel"/>
    <w:tmpl w:val="E60AB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>
    <w:nsid w:val="1CE95BEB"/>
    <w:multiLevelType w:val="multilevel"/>
    <w:tmpl w:val="BD7A61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FEC520B"/>
    <w:multiLevelType w:val="hybridMultilevel"/>
    <w:tmpl w:val="C63ED9B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C084B"/>
    <w:multiLevelType w:val="hybridMultilevel"/>
    <w:tmpl w:val="A7304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485C3E"/>
    <w:multiLevelType w:val="hybridMultilevel"/>
    <w:tmpl w:val="FD00A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543D1"/>
    <w:multiLevelType w:val="hybridMultilevel"/>
    <w:tmpl w:val="E0EAFE4E"/>
    <w:lvl w:ilvl="0" w:tplc="B326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B3291"/>
    <w:multiLevelType w:val="hybridMultilevel"/>
    <w:tmpl w:val="31D2D4AC"/>
    <w:lvl w:ilvl="0" w:tplc="3409000F">
      <w:start w:val="1"/>
      <w:numFmt w:val="decimal"/>
      <w:lvlText w:val="%1."/>
      <w:lvlJc w:val="left"/>
      <w:pPr>
        <w:ind w:left="360" w:hanging="360"/>
      </w:p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754BF0"/>
    <w:multiLevelType w:val="hybridMultilevel"/>
    <w:tmpl w:val="09B028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01261"/>
    <w:multiLevelType w:val="hybridMultilevel"/>
    <w:tmpl w:val="B6FA4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31902"/>
    <w:multiLevelType w:val="hybridMultilevel"/>
    <w:tmpl w:val="7A70B6DC"/>
    <w:lvl w:ilvl="0" w:tplc="A2144A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330FF1A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82177F"/>
    <w:multiLevelType w:val="hybridMultilevel"/>
    <w:tmpl w:val="297833D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BB3A25"/>
    <w:multiLevelType w:val="hybridMultilevel"/>
    <w:tmpl w:val="E3EA2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36248E"/>
    <w:multiLevelType w:val="hybridMultilevel"/>
    <w:tmpl w:val="DE9ED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62152F"/>
    <w:multiLevelType w:val="hybridMultilevel"/>
    <w:tmpl w:val="DB201C70"/>
    <w:lvl w:ilvl="0" w:tplc="6D04A4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A26DC0"/>
    <w:multiLevelType w:val="hybridMultilevel"/>
    <w:tmpl w:val="0FD23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0E1719"/>
    <w:multiLevelType w:val="hybridMultilevel"/>
    <w:tmpl w:val="9B4C5B8C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AF6ACF"/>
    <w:multiLevelType w:val="hybridMultilevel"/>
    <w:tmpl w:val="9656E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413AEE"/>
    <w:multiLevelType w:val="hybridMultilevel"/>
    <w:tmpl w:val="12022E46"/>
    <w:lvl w:ilvl="0" w:tplc="1FAEAE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ED1313"/>
    <w:multiLevelType w:val="hybridMultilevel"/>
    <w:tmpl w:val="F3440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305EE"/>
    <w:multiLevelType w:val="hybridMultilevel"/>
    <w:tmpl w:val="741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502268"/>
    <w:multiLevelType w:val="hybridMultilevel"/>
    <w:tmpl w:val="C170859C"/>
    <w:lvl w:ilvl="0" w:tplc="7132E9C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BB0337"/>
    <w:multiLevelType w:val="hybridMultilevel"/>
    <w:tmpl w:val="008413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C357E69"/>
    <w:multiLevelType w:val="hybridMultilevel"/>
    <w:tmpl w:val="2DF688B0"/>
    <w:lvl w:ilvl="0" w:tplc="5A5035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059D7"/>
    <w:multiLevelType w:val="hybridMultilevel"/>
    <w:tmpl w:val="91DC2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C569C7"/>
    <w:multiLevelType w:val="hybridMultilevel"/>
    <w:tmpl w:val="A76E961A"/>
    <w:lvl w:ilvl="0" w:tplc="6400C7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F236674"/>
    <w:multiLevelType w:val="hybridMultilevel"/>
    <w:tmpl w:val="762AC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F709B7"/>
    <w:multiLevelType w:val="hybridMultilevel"/>
    <w:tmpl w:val="D7F21CC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0102AA"/>
    <w:multiLevelType w:val="hybridMultilevel"/>
    <w:tmpl w:val="A184DF0E"/>
    <w:lvl w:ilvl="0" w:tplc="9CA889CA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>
    <w:nsid w:val="7D130DB2"/>
    <w:multiLevelType w:val="hybridMultilevel"/>
    <w:tmpl w:val="3DF0759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D84033D"/>
    <w:multiLevelType w:val="hybridMultilevel"/>
    <w:tmpl w:val="CDDE7996"/>
    <w:lvl w:ilvl="0" w:tplc="6DA01C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A8408D"/>
    <w:multiLevelType w:val="hybridMultilevel"/>
    <w:tmpl w:val="C778F510"/>
    <w:lvl w:ilvl="0" w:tplc="414EA5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2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33"/>
  </w:num>
  <w:num w:numId="10">
    <w:abstractNumId w:val="31"/>
  </w:num>
  <w:num w:numId="11">
    <w:abstractNumId w:val="2"/>
  </w:num>
  <w:num w:numId="12">
    <w:abstractNumId w:val="10"/>
  </w:num>
  <w:num w:numId="13">
    <w:abstractNumId w:val="23"/>
  </w:num>
  <w:num w:numId="14">
    <w:abstractNumId w:val="1"/>
  </w:num>
  <w:num w:numId="15">
    <w:abstractNumId w:val="21"/>
  </w:num>
  <w:num w:numId="16">
    <w:abstractNumId w:val="27"/>
  </w:num>
  <w:num w:numId="17">
    <w:abstractNumId w:val="8"/>
  </w:num>
  <w:num w:numId="18">
    <w:abstractNumId w:val="32"/>
  </w:num>
  <w:num w:numId="19">
    <w:abstractNumId w:val="25"/>
  </w:num>
  <w:num w:numId="20">
    <w:abstractNumId w:val="30"/>
  </w:num>
  <w:num w:numId="21">
    <w:abstractNumId w:val="16"/>
  </w:num>
  <w:num w:numId="22">
    <w:abstractNumId w:val="13"/>
  </w:num>
  <w:num w:numId="23">
    <w:abstractNumId w:val="20"/>
  </w:num>
  <w:num w:numId="24">
    <w:abstractNumId w:val="4"/>
  </w:num>
  <w:num w:numId="25">
    <w:abstractNumId w:val="12"/>
  </w:num>
  <w:num w:numId="26">
    <w:abstractNumId w:val="17"/>
  </w:num>
  <w:num w:numId="27">
    <w:abstractNumId w:val="5"/>
  </w:num>
  <w:num w:numId="28">
    <w:abstractNumId w:val="18"/>
  </w:num>
  <w:num w:numId="29">
    <w:abstractNumId w:val="9"/>
  </w:num>
  <w:num w:numId="30">
    <w:abstractNumId w:val="6"/>
  </w:num>
  <w:num w:numId="31">
    <w:abstractNumId w:val="19"/>
  </w:num>
  <w:num w:numId="32">
    <w:abstractNumId w:val="22"/>
  </w:num>
  <w:num w:numId="33">
    <w:abstractNumId w:val="15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40"/>
    <w:rsid w:val="00036761"/>
    <w:rsid w:val="00051DA9"/>
    <w:rsid w:val="0008044D"/>
    <w:rsid w:val="000821D8"/>
    <w:rsid w:val="00082B41"/>
    <w:rsid w:val="00083FA5"/>
    <w:rsid w:val="0009051C"/>
    <w:rsid w:val="00095225"/>
    <w:rsid w:val="00151D3A"/>
    <w:rsid w:val="00155D2A"/>
    <w:rsid w:val="00180022"/>
    <w:rsid w:val="00187925"/>
    <w:rsid w:val="00195ED6"/>
    <w:rsid w:val="00196E4A"/>
    <w:rsid w:val="001C2190"/>
    <w:rsid w:val="001C6898"/>
    <w:rsid w:val="001D092A"/>
    <w:rsid w:val="001F781F"/>
    <w:rsid w:val="0020633E"/>
    <w:rsid w:val="0020689B"/>
    <w:rsid w:val="00252654"/>
    <w:rsid w:val="00287D0F"/>
    <w:rsid w:val="002A7429"/>
    <w:rsid w:val="002B05E2"/>
    <w:rsid w:val="002D3C89"/>
    <w:rsid w:val="002F420C"/>
    <w:rsid w:val="003027E7"/>
    <w:rsid w:val="0030280C"/>
    <w:rsid w:val="00304E72"/>
    <w:rsid w:val="00313A46"/>
    <w:rsid w:val="0031490C"/>
    <w:rsid w:val="00334EF0"/>
    <w:rsid w:val="00343424"/>
    <w:rsid w:val="00352193"/>
    <w:rsid w:val="00372335"/>
    <w:rsid w:val="00385A43"/>
    <w:rsid w:val="003A0C25"/>
    <w:rsid w:val="003A4264"/>
    <w:rsid w:val="003B035A"/>
    <w:rsid w:val="003E1D40"/>
    <w:rsid w:val="003E2E09"/>
    <w:rsid w:val="003F3941"/>
    <w:rsid w:val="003F7A5F"/>
    <w:rsid w:val="004538AB"/>
    <w:rsid w:val="00516647"/>
    <w:rsid w:val="00534C5F"/>
    <w:rsid w:val="0054033D"/>
    <w:rsid w:val="005628AF"/>
    <w:rsid w:val="00586884"/>
    <w:rsid w:val="005A64E4"/>
    <w:rsid w:val="005D62CD"/>
    <w:rsid w:val="00656B3E"/>
    <w:rsid w:val="00686C51"/>
    <w:rsid w:val="006D28C7"/>
    <w:rsid w:val="006F1259"/>
    <w:rsid w:val="006F3CF1"/>
    <w:rsid w:val="006F4567"/>
    <w:rsid w:val="00713A11"/>
    <w:rsid w:val="00717BA0"/>
    <w:rsid w:val="0072104F"/>
    <w:rsid w:val="0072246E"/>
    <w:rsid w:val="007227FA"/>
    <w:rsid w:val="0074755E"/>
    <w:rsid w:val="00763884"/>
    <w:rsid w:val="007A0D04"/>
    <w:rsid w:val="007D4F0B"/>
    <w:rsid w:val="007E2EB2"/>
    <w:rsid w:val="008118F3"/>
    <w:rsid w:val="00827C7F"/>
    <w:rsid w:val="008417C1"/>
    <w:rsid w:val="008540AF"/>
    <w:rsid w:val="00873281"/>
    <w:rsid w:val="00873DD9"/>
    <w:rsid w:val="00883033"/>
    <w:rsid w:val="008A5B77"/>
    <w:rsid w:val="008B23F8"/>
    <w:rsid w:val="008C687D"/>
    <w:rsid w:val="008E2BAB"/>
    <w:rsid w:val="00900ED5"/>
    <w:rsid w:val="0090127A"/>
    <w:rsid w:val="009102F4"/>
    <w:rsid w:val="009172A1"/>
    <w:rsid w:val="00955062"/>
    <w:rsid w:val="00960143"/>
    <w:rsid w:val="00964403"/>
    <w:rsid w:val="00964819"/>
    <w:rsid w:val="00977DA0"/>
    <w:rsid w:val="00986A50"/>
    <w:rsid w:val="009A390F"/>
    <w:rsid w:val="009A4CC4"/>
    <w:rsid w:val="009A524F"/>
    <w:rsid w:val="009A64C8"/>
    <w:rsid w:val="009B38B6"/>
    <w:rsid w:val="009F2A1D"/>
    <w:rsid w:val="009F3270"/>
    <w:rsid w:val="00A0356D"/>
    <w:rsid w:val="00A42407"/>
    <w:rsid w:val="00A55AB8"/>
    <w:rsid w:val="00A80446"/>
    <w:rsid w:val="00A92F5C"/>
    <w:rsid w:val="00AA5B7D"/>
    <w:rsid w:val="00B435DC"/>
    <w:rsid w:val="00B57EAF"/>
    <w:rsid w:val="00BA5B2E"/>
    <w:rsid w:val="00BB0B4E"/>
    <w:rsid w:val="00BB43A2"/>
    <w:rsid w:val="00BB570F"/>
    <w:rsid w:val="00BC0443"/>
    <w:rsid w:val="00BC2CDD"/>
    <w:rsid w:val="00C369CA"/>
    <w:rsid w:val="00C40B07"/>
    <w:rsid w:val="00C443C4"/>
    <w:rsid w:val="00C73300"/>
    <w:rsid w:val="00CA4205"/>
    <w:rsid w:val="00CB7522"/>
    <w:rsid w:val="00CD7584"/>
    <w:rsid w:val="00CE5626"/>
    <w:rsid w:val="00CF7E7C"/>
    <w:rsid w:val="00D016C7"/>
    <w:rsid w:val="00D151D7"/>
    <w:rsid w:val="00D342AB"/>
    <w:rsid w:val="00D423F4"/>
    <w:rsid w:val="00D51BC4"/>
    <w:rsid w:val="00D60FBA"/>
    <w:rsid w:val="00D725E3"/>
    <w:rsid w:val="00D73B3A"/>
    <w:rsid w:val="00D82A86"/>
    <w:rsid w:val="00D87085"/>
    <w:rsid w:val="00DB2BFE"/>
    <w:rsid w:val="00DD31C1"/>
    <w:rsid w:val="00DD48FF"/>
    <w:rsid w:val="00E41AAB"/>
    <w:rsid w:val="00E51988"/>
    <w:rsid w:val="00E748F4"/>
    <w:rsid w:val="00EB4540"/>
    <w:rsid w:val="00ED2131"/>
    <w:rsid w:val="00ED7313"/>
    <w:rsid w:val="00EF17E5"/>
    <w:rsid w:val="00EF3E4E"/>
    <w:rsid w:val="00F04048"/>
    <w:rsid w:val="00F470CD"/>
    <w:rsid w:val="00F61503"/>
    <w:rsid w:val="00F8130B"/>
    <w:rsid w:val="00F9398F"/>
    <w:rsid w:val="00FA75D7"/>
    <w:rsid w:val="00FC01DB"/>
    <w:rsid w:val="00FD63EF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5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7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0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7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459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8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7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2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76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982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04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30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76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60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789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94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1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4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43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8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3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7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52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30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92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94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20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4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4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00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73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1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2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4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4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9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228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84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2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04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1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6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73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8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44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077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27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79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02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2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181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2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1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3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12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7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72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309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70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51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59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41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478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1740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481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474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26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88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87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5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1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030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92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17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8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69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91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86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84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1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28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0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4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1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9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1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023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83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244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65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902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02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72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795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94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16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0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6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64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7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A97B5-EB16-4334-9B82-705ABF79E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Joe_Pc</dc:creator>
  <cp:lastModifiedBy>EDGAR</cp:lastModifiedBy>
  <cp:revision>21</cp:revision>
  <cp:lastPrinted>2017-08-15T17:45:00Z</cp:lastPrinted>
  <dcterms:created xsi:type="dcterms:W3CDTF">2017-07-24T16:46:00Z</dcterms:created>
  <dcterms:modified xsi:type="dcterms:W3CDTF">2017-09-18T16:28:00Z</dcterms:modified>
</cp:coreProperties>
</file>